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A2" w:rsidRDefault="005217A2">
      <w:pP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  <w:r w:rsidRPr="00D01F8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Список победителей </w:t>
      </w:r>
      <w:r w:rsidR="00D01F80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V</w:t>
      </w:r>
      <w:r w:rsidRPr="00D01F8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Всероссийской Олимпиады развития сельского хозяйства и агропромышленного комплекса</w:t>
      </w:r>
    </w:p>
    <w:p w:rsidR="00D01F80" w:rsidRPr="00D01F80" w:rsidRDefault="00D01F80">
      <w:pP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</w:p>
    <w:p w:rsidR="005217A2" w:rsidRPr="00D01F80" w:rsidRDefault="005217A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1F80">
        <w:rPr>
          <w:rFonts w:ascii="Times New Roman" w:hAnsi="Times New Roman" w:cs="Times New Roman"/>
          <w:b/>
          <w:color w:val="000000"/>
          <w:sz w:val="28"/>
          <w:szCs w:val="28"/>
        </w:rPr>
        <w:t>Развитие кооперации в сельском хозяйстве России</w:t>
      </w:r>
    </w:p>
    <w:p w:rsidR="005217A2" w:rsidRDefault="005217A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Стрелец Екатерина Васильевна </w:t>
      </w:r>
      <w:r w:rsidR="00D01F80" w:rsidRPr="00D01F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1F8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Развитие кооперации в сельском хозяйстве Российской Федерации</w:t>
      </w:r>
      <w:r w:rsidR="00D01F8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01F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p w:rsidR="00D01F80" w:rsidRPr="008C5B08" w:rsidRDefault="00D01F8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217A2" w:rsidRPr="00D01F80" w:rsidRDefault="005217A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1F80">
        <w:rPr>
          <w:rFonts w:ascii="Times New Roman" w:hAnsi="Times New Roman" w:cs="Times New Roman"/>
          <w:b/>
          <w:color w:val="000000"/>
          <w:sz w:val="28"/>
          <w:szCs w:val="28"/>
        </w:rPr>
        <w:t>Сертификация безопасности и качества продовольствия</w:t>
      </w:r>
    </w:p>
    <w:p w:rsidR="005217A2" w:rsidRPr="008C5B08" w:rsidRDefault="005217A2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Дуць</w:t>
      </w:r>
      <w:proofErr w:type="spellEnd"/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 Анна Олеговна </w:t>
      </w:r>
      <w:r w:rsidR="00D01F80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Повышение качества сыровяленых мясопродуктов с применением QFD-методологии</w:t>
      </w:r>
      <w:r w:rsidR="00D01F8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1F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p w:rsidR="005217A2" w:rsidRPr="008C5B08" w:rsidRDefault="005217A2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217A2" w:rsidRPr="008C5B08" w:rsidSect="00D01F80">
      <w:pgSz w:w="11906" w:h="16838"/>
      <w:pgMar w:top="1135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02A5E"/>
    <w:rsid w:val="000047FC"/>
    <w:rsid w:val="000907DA"/>
    <w:rsid w:val="001107F4"/>
    <w:rsid w:val="00181B22"/>
    <w:rsid w:val="001C2912"/>
    <w:rsid w:val="0026668B"/>
    <w:rsid w:val="004018BC"/>
    <w:rsid w:val="00417B8D"/>
    <w:rsid w:val="004B59E7"/>
    <w:rsid w:val="00502A5E"/>
    <w:rsid w:val="005217A2"/>
    <w:rsid w:val="006B034B"/>
    <w:rsid w:val="00776FD6"/>
    <w:rsid w:val="008377C0"/>
    <w:rsid w:val="008610F5"/>
    <w:rsid w:val="008C5B08"/>
    <w:rsid w:val="00962980"/>
    <w:rsid w:val="00A03E49"/>
    <w:rsid w:val="00A25FDB"/>
    <w:rsid w:val="00A47E11"/>
    <w:rsid w:val="00AC0955"/>
    <w:rsid w:val="00AC2617"/>
    <w:rsid w:val="00BB1925"/>
    <w:rsid w:val="00C62BD0"/>
    <w:rsid w:val="00D01F80"/>
    <w:rsid w:val="00D274F5"/>
    <w:rsid w:val="00D3150D"/>
    <w:rsid w:val="00D6148A"/>
    <w:rsid w:val="00F8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2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ilinamn</dc:creator>
  <cp:keywords/>
  <dc:description/>
  <cp:lastModifiedBy>ilinamn</cp:lastModifiedBy>
  <cp:revision>2</cp:revision>
  <dcterms:created xsi:type="dcterms:W3CDTF">2014-10-02T05:05:00Z</dcterms:created>
  <dcterms:modified xsi:type="dcterms:W3CDTF">2014-10-02T05:05:00Z</dcterms:modified>
</cp:coreProperties>
</file>